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39" w:rsidRDefault="007150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47DE9" wp14:editId="00FF1F07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1082040" cy="1828800"/>
                <wp:effectExtent l="0" t="0" r="0" b="0"/>
                <wp:wrapNone/>
                <wp:docPr id="1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50D4" w:rsidRPr="007150D4" w:rsidRDefault="007150D4" w:rsidP="007150D4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eastAsia="ro-RO"/>
                              </w:rPr>
                              <w:drawing>
                                <wp:inline distT="0" distB="0" distL="0" distR="0">
                                  <wp:extent cx="1165860" cy="876300"/>
                                  <wp:effectExtent l="0" t="0" r="0" b="0"/>
                                  <wp:docPr id="3" name="Nomogramă 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5" r:lo="rId6" r:qs="rId7" r:cs="rId8"/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.05pt;margin-top:.15pt;width:85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" filled="f" stroked="f">
                <v:fill o:detectmouseclick="t"/>
                <v:textbox style="mso-fit-shape-to-text:t">
                  <w:txbxContent>
                    <w:p w:rsidR="007150D4" w:rsidRPr="007150D4" w:rsidRDefault="007150D4" w:rsidP="007150D4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noProof/>
                          <w:sz w:val="72"/>
                          <w:szCs w:val="72"/>
                          <w:lang w:eastAsia="ro-RO"/>
                        </w:rPr>
                        <w:drawing>
                          <wp:inline distT="0" distB="0" distL="0" distR="0">
                            <wp:extent cx="1165860" cy="876300"/>
                            <wp:effectExtent l="0" t="0" r="0" b="0"/>
                            <wp:docPr id="3" name="Nomogramă 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0" r:lo="rId6" r:qs="rId7" r:cs="rId8"/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16C39" w:rsidSect="00006C99">
      <w:type w:val="nextColumn"/>
      <w:pgSz w:w="16838" w:h="11906" w:orient="landscape" w:code="9"/>
      <w:pgMar w:top="357" w:right="431" w:bottom="238" w:left="431" w:header="431" w:footer="43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D4"/>
    <w:rsid w:val="00006C99"/>
    <w:rsid w:val="007150D4"/>
    <w:rsid w:val="00C1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1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1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712AD7-BA4D-4EDA-A5A1-0471D2135D9B}" type="doc">
      <dgm:prSet loTypeId="urn:microsoft.com/office/officeart/2005/8/layout/arrow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o-RO"/>
        </a:p>
      </dgm:t>
    </dgm:pt>
    <dgm:pt modelId="{B6CC9009-1BA7-4923-B171-35D4D5DA9B7F}">
      <dgm:prSet phldrT="[Text]"/>
      <dgm:spPr/>
      <dgm:t>
        <a:bodyPr/>
        <a:lstStyle/>
        <a:p>
          <a:r>
            <a:rPr lang="ro-RO"/>
            <a:t>CAT MAI SUS</a:t>
          </a:r>
        </a:p>
      </dgm:t>
    </dgm:pt>
    <dgm:pt modelId="{1437055D-1305-4580-A8EC-782A1D3E1756}" type="parTrans" cxnId="{AAD8B285-9AA3-4988-B9B7-09984E6856A4}">
      <dgm:prSet/>
      <dgm:spPr/>
      <dgm:t>
        <a:bodyPr/>
        <a:lstStyle/>
        <a:p>
          <a:endParaRPr lang="ro-RO"/>
        </a:p>
      </dgm:t>
    </dgm:pt>
    <dgm:pt modelId="{D32BFE2C-0FCD-4138-91A2-AB184421E023}" type="sibTrans" cxnId="{AAD8B285-9AA3-4988-B9B7-09984E6856A4}">
      <dgm:prSet/>
      <dgm:spPr/>
      <dgm:t>
        <a:bodyPr/>
        <a:lstStyle/>
        <a:p>
          <a:endParaRPr lang="ro-RO"/>
        </a:p>
      </dgm:t>
    </dgm:pt>
    <dgm:pt modelId="{D1CDF72D-ABD6-45BB-8809-AAB486DBBD22}">
      <dgm:prSet phldrT="[Text]"/>
      <dgm:spPr/>
      <dgm:t>
        <a:bodyPr/>
        <a:lstStyle/>
        <a:p>
          <a:r>
            <a:rPr lang="ro-RO"/>
            <a:t>NU IN JOS</a:t>
          </a:r>
        </a:p>
      </dgm:t>
    </dgm:pt>
    <dgm:pt modelId="{B32007FE-D91A-4FEA-932A-0D8C2E4C14E2}" type="parTrans" cxnId="{E6CDE422-7E24-4F14-9791-3789E733405E}">
      <dgm:prSet/>
      <dgm:spPr/>
      <dgm:t>
        <a:bodyPr/>
        <a:lstStyle/>
        <a:p>
          <a:endParaRPr lang="ro-RO"/>
        </a:p>
      </dgm:t>
    </dgm:pt>
    <dgm:pt modelId="{4653B8DB-DF88-4BA4-B1C0-94284E04DC65}" type="sibTrans" cxnId="{E6CDE422-7E24-4F14-9791-3789E733405E}">
      <dgm:prSet/>
      <dgm:spPr/>
      <dgm:t>
        <a:bodyPr/>
        <a:lstStyle/>
        <a:p>
          <a:endParaRPr lang="ro-RO"/>
        </a:p>
      </dgm:t>
    </dgm:pt>
    <dgm:pt modelId="{A10CE484-465F-4116-AF2B-C22FBE0376E4}" type="pres">
      <dgm:prSet presAssocID="{6D712AD7-BA4D-4EDA-A5A1-0471D2135D9B}" presName="compositeShape" presStyleCnt="0">
        <dgm:presLayoutVars>
          <dgm:chMax val="2"/>
          <dgm:dir/>
          <dgm:resizeHandles val="exact"/>
        </dgm:presLayoutVars>
      </dgm:prSet>
      <dgm:spPr/>
    </dgm:pt>
    <dgm:pt modelId="{835C666C-F197-479D-AD86-53E0B05E5D24}" type="pres">
      <dgm:prSet presAssocID="{6D712AD7-BA4D-4EDA-A5A1-0471D2135D9B}" presName="divider" presStyleLbl="fgShp" presStyleIdx="0" presStyleCnt="1"/>
      <dgm:spPr/>
    </dgm:pt>
    <dgm:pt modelId="{9BBB6DF2-45E7-4E32-A7FA-1E814A0D95DB}" type="pres">
      <dgm:prSet presAssocID="{B6CC9009-1BA7-4923-B171-35D4D5DA9B7F}" presName="downArrow" presStyleLbl="node1" presStyleIdx="0" presStyleCnt="2"/>
      <dgm:spPr/>
    </dgm:pt>
    <dgm:pt modelId="{F8FF5C1D-CE1B-439B-8B00-4782A0ED10BA}" type="pres">
      <dgm:prSet presAssocID="{B6CC9009-1BA7-4923-B171-35D4D5DA9B7F}" presName="downArrowText" presStyleLbl="revTx" presStyleIdx="0" presStyleCnt="2">
        <dgm:presLayoutVars>
          <dgm:bulletEnabled val="1"/>
        </dgm:presLayoutVars>
      </dgm:prSet>
      <dgm:spPr/>
    </dgm:pt>
    <dgm:pt modelId="{7B7AC0F7-609D-470B-A758-8D567E1D742E}" type="pres">
      <dgm:prSet presAssocID="{D1CDF72D-ABD6-45BB-8809-AAB486DBBD22}" presName="upArrow" presStyleLbl="node1" presStyleIdx="1" presStyleCnt="2"/>
      <dgm:spPr/>
    </dgm:pt>
    <dgm:pt modelId="{A9A9B785-AD43-47F1-92C9-374F72A17973}" type="pres">
      <dgm:prSet presAssocID="{D1CDF72D-ABD6-45BB-8809-AAB486DBBD22}" presName="upArrow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</dgm:ptLst>
  <dgm:cxnLst>
    <dgm:cxn modelId="{1C7FFB66-86EE-47DE-A905-50CD41B449A6}" type="presOf" srcId="{B6CC9009-1BA7-4923-B171-35D4D5DA9B7F}" destId="{F8FF5C1D-CE1B-439B-8B00-4782A0ED10BA}" srcOrd="0" destOrd="0" presId="urn:microsoft.com/office/officeart/2005/8/layout/arrow3"/>
    <dgm:cxn modelId="{E6CDE422-7E24-4F14-9791-3789E733405E}" srcId="{6D712AD7-BA4D-4EDA-A5A1-0471D2135D9B}" destId="{D1CDF72D-ABD6-45BB-8809-AAB486DBBD22}" srcOrd="1" destOrd="0" parTransId="{B32007FE-D91A-4FEA-932A-0D8C2E4C14E2}" sibTransId="{4653B8DB-DF88-4BA4-B1C0-94284E04DC65}"/>
    <dgm:cxn modelId="{AAD8B285-9AA3-4988-B9B7-09984E6856A4}" srcId="{6D712AD7-BA4D-4EDA-A5A1-0471D2135D9B}" destId="{B6CC9009-1BA7-4923-B171-35D4D5DA9B7F}" srcOrd="0" destOrd="0" parTransId="{1437055D-1305-4580-A8EC-782A1D3E1756}" sibTransId="{D32BFE2C-0FCD-4138-91A2-AB184421E023}"/>
    <dgm:cxn modelId="{B761EDA3-9E5D-49BE-A076-75A71FBB6428}" type="presOf" srcId="{6D712AD7-BA4D-4EDA-A5A1-0471D2135D9B}" destId="{A10CE484-465F-4116-AF2B-C22FBE0376E4}" srcOrd="0" destOrd="0" presId="urn:microsoft.com/office/officeart/2005/8/layout/arrow3"/>
    <dgm:cxn modelId="{6B473F4B-FBDC-444A-980F-F0EE67CE0FC0}" type="presOf" srcId="{D1CDF72D-ABD6-45BB-8809-AAB486DBBD22}" destId="{A9A9B785-AD43-47F1-92C9-374F72A17973}" srcOrd="0" destOrd="0" presId="urn:microsoft.com/office/officeart/2005/8/layout/arrow3"/>
    <dgm:cxn modelId="{363F1BD8-03C6-4CB3-A61A-C9A1649CDB7A}" type="presParOf" srcId="{A10CE484-465F-4116-AF2B-C22FBE0376E4}" destId="{835C666C-F197-479D-AD86-53E0B05E5D24}" srcOrd="0" destOrd="0" presId="urn:microsoft.com/office/officeart/2005/8/layout/arrow3"/>
    <dgm:cxn modelId="{8F9A0B90-F1D8-4C4E-A71A-D26893E6F2FA}" type="presParOf" srcId="{A10CE484-465F-4116-AF2B-C22FBE0376E4}" destId="{9BBB6DF2-45E7-4E32-A7FA-1E814A0D95DB}" srcOrd="1" destOrd="0" presId="urn:microsoft.com/office/officeart/2005/8/layout/arrow3"/>
    <dgm:cxn modelId="{57C26DA9-F124-44C3-BB4B-DC3840BBB304}" type="presParOf" srcId="{A10CE484-465F-4116-AF2B-C22FBE0376E4}" destId="{F8FF5C1D-CE1B-439B-8B00-4782A0ED10BA}" srcOrd="2" destOrd="0" presId="urn:microsoft.com/office/officeart/2005/8/layout/arrow3"/>
    <dgm:cxn modelId="{014EDAAD-CEF4-4674-B3D3-4D5E5E89A045}" type="presParOf" srcId="{A10CE484-465F-4116-AF2B-C22FBE0376E4}" destId="{7B7AC0F7-609D-470B-A758-8D567E1D742E}" srcOrd="3" destOrd="0" presId="urn:microsoft.com/office/officeart/2005/8/layout/arrow3"/>
    <dgm:cxn modelId="{458250ED-EADB-48DF-9088-F37DDABE241A}" type="presParOf" srcId="{A10CE484-465F-4116-AF2B-C22FBE0376E4}" destId="{A9A9B785-AD43-47F1-92C9-374F72A17973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D712AD7-BA4D-4EDA-A5A1-0471D2135D9B}" type="doc">
      <dgm:prSet loTypeId="urn:microsoft.com/office/officeart/2005/8/layout/arrow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o-RO"/>
        </a:p>
      </dgm:t>
    </dgm:pt>
    <dgm:pt modelId="{B6CC9009-1BA7-4923-B171-35D4D5DA9B7F}">
      <dgm:prSet phldrT="[Text]"/>
      <dgm:spPr/>
      <dgm:t>
        <a:bodyPr/>
        <a:lstStyle/>
        <a:p>
          <a:r>
            <a:rPr lang="ro-RO"/>
            <a:t>CAT MAI SUS</a:t>
          </a:r>
        </a:p>
      </dgm:t>
    </dgm:pt>
    <dgm:pt modelId="{1437055D-1305-4580-A8EC-782A1D3E1756}" type="parTrans" cxnId="{AAD8B285-9AA3-4988-B9B7-09984E6856A4}">
      <dgm:prSet/>
      <dgm:spPr/>
      <dgm:t>
        <a:bodyPr/>
        <a:lstStyle/>
        <a:p>
          <a:endParaRPr lang="ro-RO"/>
        </a:p>
      </dgm:t>
    </dgm:pt>
    <dgm:pt modelId="{D32BFE2C-0FCD-4138-91A2-AB184421E023}" type="sibTrans" cxnId="{AAD8B285-9AA3-4988-B9B7-09984E6856A4}">
      <dgm:prSet/>
      <dgm:spPr/>
      <dgm:t>
        <a:bodyPr/>
        <a:lstStyle/>
        <a:p>
          <a:endParaRPr lang="ro-RO"/>
        </a:p>
      </dgm:t>
    </dgm:pt>
    <dgm:pt modelId="{D1CDF72D-ABD6-45BB-8809-AAB486DBBD22}">
      <dgm:prSet phldrT="[Text]"/>
      <dgm:spPr/>
      <dgm:t>
        <a:bodyPr/>
        <a:lstStyle/>
        <a:p>
          <a:r>
            <a:rPr lang="ro-RO"/>
            <a:t>NU IN JOS</a:t>
          </a:r>
        </a:p>
      </dgm:t>
    </dgm:pt>
    <dgm:pt modelId="{B32007FE-D91A-4FEA-932A-0D8C2E4C14E2}" type="parTrans" cxnId="{E6CDE422-7E24-4F14-9791-3789E733405E}">
      <dgm:prSet/>
      <dgm:spPr/>
      <dgm:t>
        <a:bodyPr/>
        <a:lstStyle/>
        <a:p>
          <a:endParaRPr lang="ro-RO"/>
        </a:p>
      </dgm:t>
    </dgm:pt>
    <dgm:pt modelId="{4653B8DB-DF88-4BA4-B1C0-94284E04DC65}" type="sibTrans" cxnId="{E6CDE422-7E24-4F14-9791-3789E733405E}">
      <dgm:prSet/>
      <dgm:spPr/>
      <dgm:t>
        <a:bodyPr/>
        <a:lstStyle/>
        <a:p>
          <a:endParaRPr lang="ro-RO"/>
        </a:p>
      </dgm:t>
    </dgm:pt>
    <dgm:pt modelId="{A10CE484-465F-4116-AF2B-C22FBE0376E4}" type="pres">
      <dgm:prSet presAssocID="{6D712AD7-BA4D-4EDA-A5A1-0471D2135D9B}" presName="compositeShape" presStyleCnt="0">
        <dgm:presLayoutVars>
          <dgm:chMax val="2"/>
          <dgm:dir/>
          <dgm:resizeHandles val="exact"/>
        </dgm:presLayoutVars>
      </dgm:prSet>
      <dgm:spPr/>
    </dgm:pt>
    <dgm:pt modelId="{835C666C-F197-479D-AD86-53E0B05E5D24}" type="pres">
      <dgm:prSet presAssocID="{6D712AD7-BA4D-4EDA-A5A1-0471D2135D9B}" presName="divider" presStyleLbl="fgShp" presStyleIdx="0" presStyleCnt="1"/>
      <dgm:spPr/>
    </dgm:pt>
    <dgm:pt modelId="{9BBB6DF2-45E7-4E32-A7FA-1E814A0D95DB}" type="pres">
      <dgm:prSet presAssocID="{B6CC9009-1BA7-4923-B171-35D4D5DA9B7F}" presName="downArrow" presStyleLbl="node1" presStyleIdx="0" presStyleCnt="2"/>
      <dgm:spPr/>
    </dgm:pt>
    <dgm:pt modelId="{F8FF5C1D-CE1B-439B-8B00-4782A0ED10BA}" type="pres">
      <dgm:prSet presAssocID="{B6CC9009-1BA7-4923-B171-35D4D5DA9B7F}" presName="downArrowText" presStyleLbl="revTx" presStyleIdx="0" presStyleCnt="2">
        <dgm:presLayoutVars>
          <dgm:bulletEnabled val="1"/>
        </dgm:presLayoutVars>
      </dgm:prSet>
      <dgm:spPr/>
    </dgm:pt>
    <dgm:pt modelId="{7B7AC0F7-609D-470B-A758-8D567E1D742E}" type="pres">
      <dgm:prSet presAssocID="{D1CDF72D-ABD6-45BB-8809-AAB486DBBD22}" presName="upArrow" presStyleLbl="node1" presStyleIdx="1" presStyleCnt="2"/>
      <dgm:spPr/>
    </dgm:pt>
    <dgm:pt modelId="{A9A9B785-AD43-47F1-92C9-374F72A17973}" type="pres">
      <dgm:prSet presAssocID="{D1CDF72D-ABD6-45BB-8809-AAB486DBBD22}" presName="upArrow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o-RO"/>
        </a:p>
      </dgm:t>
    </dgm:pt>
  </dgm:ptLst>
  <dgm:cxnLst>
    <dgm:cxn modelId="{1C7FFB66-86EE-47DE-A905-50CD41B449A6}" type="presOf" srcId="{B6CC9009-1BA7-4923-B171-35D4D5DA9B7F}" destId="{F8FF5C1D-CE1B-439B-8B00-4782A0ED10BA}" srcOrd="0" destOrd="0" presId="urn:microsoft.com/office/officeart/2005/8/layout/arrow3"/>
    <dgm:cxn modelId="{E6CDE422-7E24-4F14-9791-3789E733405E}" srcId="{6D712AD7-BA4D-4EDA-A5A1-0471D2135D9B}" destId="{D1CDF72D-ABD6-45BB-8809-AAB486DBBD22}" srcOrd="1" destOrd="0" parTransId="{B32007FE-D91A-4FEA-932A-0D8C2E4C14E2}" sibTransId="{4653B8DB-DF88-4BA4-B1C0-94284E04DC65}"/>
    <dgm:cxn modelId="{AAD8B285-9AA3-4988-B9B7-09984E6856A4}" srcId="{6D712AD7-BA4D-4EDA-A5A1-0471D2135D9B}" destId="{B6CC9009-1BA7-4923-B171-35D4D5DA9B7F}" srcOrd="0" destOrd="0" parTransId="{1437055D-1305-4580-A8EC-782A1D3E1756}" sibTransId="{D32BFE2C-0FCD-4138-91A2-AB184421E023}"/>
    <dgm:cxn modelId="{B761EDA3-9E5D-49BE-A076-75A71FBB6428}" type="presOf" srcId="{6D712AD7-BA4D-4EDA-A5A1-0471D2135D9B}" destId="{A10CE484-465F-4116-AF2B-C22FBE0376E4}" srcOrd="0" destOrd="0" presId="urn:microsoft.com/office/officeart/2005/8/layout/arrow3"/>
    <dgm:cxn modelId="{6B473F4B-FBDC-444A-980F-F0EE67CE0FC0}" type="presOf" srcId="{D1CDF72D-ABD6-45BB-8809-AAB486DBBD22}" destId="{A9A9B785-AD43-47F1-92C9-374F72A17973}" srcOrd="0" destOrd="0" presId="urn:microsoft.com/office/officeart/2005/8/layout/arrow3"/>
    <dgm:cxn modelId="{363F1BD8-03C6-4CB3-A61A-C9A1649CDB7A}" type="presParOf" srcId="{A10CE484-465F-4116-AF2B-C22FBE0376E4}" destId="{835C666C-F197-479D-AD86-53E0B05E5D24}" srcOrd="0" destOrd="0" presId="urn:microsoft.com/office/officeart/2005/8/layout/arrow3"/>
    <dgm:cxn modelId="{8F9A0B90-F1D8-4C4E-A71A-D26893E6F2FA}" type="presParOf" srcId="{A10CE484-465F-4116-AF2B-C22FBE0376E4}" destId="{9BBB6DF2-45E7-4E32-A7FA-1E814A0D95DB}" srcOrd="1" destOrd="0" presId="urn:microsoft.com/office/officeart/2005/8/layout/arrow3"/>
    <dgm:cxn modelId="{57C26DA9-F124-44C3-BB4B-DC3840BBB304}" type="presParOf" srcId="{A10CE484-465F-4116-AF2B-C22FBE0376E4}" destId="{F8FF5C1D-CE1B-439B-8B00-4782A0ED10BA}" srcOrd="2" destOrd="0" presId="urn:microsoft.com/office/officeart/2005/8/layout/arrow3"/>
    <dgm:cxn modelId="{014EDAAD-CEF4-4674-B3D3-4D5E5E89A045}" type="presParOf" srcId="{A10CE484-465F-4116-AF2B-C22FBE0376E4}" destId="{7B7AC0F7-609D-470B-A758-8D567E1D742E}" srcOrd="3" destOrd="0" presId="urn:microsoft.com/office/officeart/2005/8/layout/arrow3"/>
    <dgm:cxn modelId="{458250ED-EADB-48DF-9088-F37DDABE241A}" type="presParOf" srcId="{A10CE484-465F-4116-AF2B-C22FBE0376E4}" destId="{A9A9B785-AD43-47F1-92C9-374F72A17973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5C666C-F197-479D-AD86-53E0B05E5D24}">
      <dsp:nvSpPr>
        <dsp:cNvPr id="0" name=""/>
        <dsp:cNvSpPr/>
      </dsp:nvSpPr>
      <dsp:spPr>
        <a:xfrm rot="21300000">
          <a:off x="3577" y="371805"/>
          <a:ext cx="1158704" cy="132689"/>
        </a:xfrm>
        <a:prstGeom prst="mathMin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BB6DF2-45E7-4E32-A7FA-1E814A0D95DB}">
      <dsp:nvSpPr>
        <dsp:cNvPr id="0" name=""/>
        <dsp:cNvSpPr/>
      </dsp:nvSpPr>
      <dsp:spPr>
        <a:xfrm>
          <a:off x="139903" y="43815"/>
          <a:ext cx="349758" cy="350520"/>
        </a:xfrm>
        <a:prstGeom prst="down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F5C1D-CE1B-439B-8B00-4782A0ED10BA}">
      <dsp:nvSpPr>
        <dsp:cNvPr id="0" name=""/>
        <dsp:cNvSpPr/>
      </dsp:nvSpPr>
      <dsp:spPr>
        <a:xfrm>
          <a:off x="617905" y="0"/>
          <a:ext cx="373075" cy="3680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600" kern="1200"/>
            <a:t>CAT MAI SUS</a:t>
          </a:r>
        </a:p>
      </dsp:txBody>
      <dsp:txXfrm>
        <a:off x="617905" y="0"/>
        <a:ext cx="373075" cy="368046"/>
      </dsp:txXfrm>
    </dsp:sp>
    <dsp:sp modelId="{7B7AC0F7-609D-470B-A758-8D567E1D742E}">
      <dsp:nvSpPr>
        <dsp:cNvPr id="0" name=""/>
        <dsp:cNvSpPr/>
      </dsp:nvSpPr>
      <dsp:spPr>
        <a:xfrm>
          <a:off x="676198" y="481965"/>
          <a:ext cx="349758" cy="350520"/>
        </a:xfrm>
        <a:prstGeom prst="up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A9B785-AD43-47F1-92C9-374F72A17973}">
      <dsp:nvSpPr>
        <dsp:cNvPr id="0" name=""/>
        <dsp:cNvSpPr/>
      </dsp:nvSpPr>
      <dsp:spPr>
        <a:xfrm>
          <a:off x="174879" y="508254"/>
          <a:ext cx="373075" cy="3680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600" kern="1200"/>
            <a:t>NU IN JOS</a:t>
          </a:r>
        </a:p>
      </dsp:txBody>
      <dsp:txXfrm>
        <a:off x="174879" y="508254"/>
        <a:ext cx="373075" cy="3680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2024-05-21T11:47:00Z</dcterms:created>
  <dcterms:modified xsi:type="dcterms:W3CDTF">2024-05-21T11:53:00Z</dcterms:modified>
</cp:coreProperties>
</file>